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A2890" w14:textId="77FD64F7" w:rsidR="00CA7BDB" w:rsidRPr="00DA5F72" w:rsidRDefault="00D66EFF" w:rsidP="00CA7BDB">
      <w:pPr>
        <w:spacing w:after="0"/>
        <w:contextualSpacing/>
        <w:jc w:val="center"/>
        <w:rPr>
          <w:rFonts w:asciiTheme="majorHAnsi" w:hAnsiTheme="majorHAnsi"/>
          <w:b/>
          <w:i/>
          <w:noProof/>
          <w:sz w:val="44"/>
          <w:lang w:eastAsia="pt-BR"/>
        </w:rPr>
      </w:pPr>
      <w:r>
        <w:rPr>
          <w:rFonts w:asciiTheme="majorHAnsi" w:hAnsiTheme="majorHAnsi"/>
          <w:b/>
          <w:i/>
          <w:noProof/>
          <w:sz w:val="44"/>
          <w:lang w:eastAsia="pt-BR"/>
        </w:rPr>
        <w:t>Wanessa Ellen Dos Santos Siqueira</w:t>
      </w:r>
    </w:p>
    <w:p w14:paraId="672A6659" w14:textId="19F01609" w:rsidR="00CA7BDB" w:rsidRPr="004960CF" w:rsidRDefault="00CA7BDB" w:rsidP="00DE7685">
      <w:pPr>
        <w:spacing w:after="0"/>
        <w:contextualSpacing/>
        <w:rPr>
          <w:rFonts w:asciiTheme="majorHAnsi" w:hAnsiTheme="majorHAnsi"/>
          <w:b/>
          <w:sz w:val="2"/>
        </w:rPr>
      </w:pPr>
    </w:p>
    <w:p w14:paraId="4D20E6D6" w14:textId="3A84C1CC" w:rsidR="00CA7BDB" w:rsidRPr="00451CA8" w:rsidRDefault="005B1106" w:rsidP="005B1106">
      <w:pPr>
        <w:spacing w:after="0"/>
        <w:contextualSpacing/>
        <w:rPr>
          <w:lang w:val="en-US"/>
        </w:rPr>
      </w:pPr>
      <w:r w:rsidRPr="00451CA8">
        <w:rPr>
          <w:b/>
          <w:sz w:val="24"/>
          <w:lang w:val="en-US"/>
        </w:rPr>
        <w:t xml:space="preserve">                                                     </w:t>
      </w:r>
      <w:r w:rsidR="00451CA8" w:rsidRPr="00451CA8">
        <w:rPr>
          <w:b/>
          <w:sz w:val="24"/>
          <w:lang w:val="en-US"/>
        </w:rPr>
        <w:t xml:space="preserve">     Address</w:t>
      </w:r>
      <w:r w:rsidR="00CA7BDB" w:rsidRPr="00451CA8">
        <w:rPr>
          <w:b/>
          <w:sz w:val="24"/>
          <w:lang w:val="en-US"/>
        </w:rPr>
        <w:t xml:space="preserve">: </w:t>
      </w:r>
      <w:r w:rsidR="00451CA8" w:rsidRPr="00451CA8">
        <w:rPr>
          <w:b/>
          <w:sz w:val="24"/>
          <w:lang w:val="en-US"/>
        </w:rPr>
        <w:t>Road</w:t>
      </w:r>
      <w:r w:rsidR="00D049EC" w:rsidRPr="00451CA8">
        <w:rPr>
          <w:b/>
          <w:sz w:val="24"/>
          <w:lang w:val="en-US"/>
        </w:rPr>
        <w:t xml:space="preserve"> Eugenio </w:t>
      </w:r>
      <w:proofErr w:type="spellStart"/>
      <w:r w:rsidR="00D049EC" w:rsidRPr="00451CA8">
        <w:rPr>
          <w:b/>
          <w:sz w:val="24"/>
          <w:lang w:val="en-US"/>
        </w:rPr>
        <w:t>Pezzini</w:t>
      </w:r>
      <w:proofErr w:type="spellEnd"/>
      <w:r w:rsidR="00CA7BDB" w:rsidRPr="00451CA8">
        <w:rPr>
          <w:b/>
          <w:sz w:val="24"/>
          <w:lang w:val="en-US"/>
        </w:rPr>
        <w:t xml:space="preserve">, n° </w:t>
      </w:r>
      <w:r w:rsidR="00A62B55" w:rsidRPr="00451CA8">
        <w:rPr>
          <w:b/>
          <w:sz w:val="24"/>
          <w:lang w:val="en-US"/>
        </w:rPr>
        <w:t xml:space="preserve">89 Apt. </w:t>
      </w:r>
      <w:r w:rsidR="00D66EFF" w:rsidRPr="00451CA8">
        <w:rPr>
          <w:b/>
          <w:sz w:val="24"/>
          <w:lang w:val="en-US"/>
        </w:rPr>
        <w:t>204</w:t>
      </w:r>
    </w:p>
    <w:p w14:paraId="4D9AD2CD" w14:textId="71151FF0" w:rsidR="00CA7BDB" w:rsidRPr="00D073C2" w:rsidRDefault="00451CA8" w:rsidP="00CA7BDB">
      <w:pPr>
        <w:spacing w:after="0"/>
        <w:contextualSpacing/>
        <w:jc w:val="center"/>
        <w:rPr>
          <w:b/>
          <w:sz w:val="24"/>
          <w:lang w:val="en-US"/>
        </w:rPr>
      </w:pPr>
      <w:r w:rsidRPr="00D073C2">
        <w:rPr>
          <w:b/>
          <w:sz w:val="24"/>
          <w:lang w:val="en-US"/>
        </w:rPr>
        <w:t>District: Lambs</w:t>
      </w:r>
      <w:r w:rsidR="00D049EC" w:rsidRPr="00D073C2">
        <w:rPr>
          <w:b/>
          <w:sz w:val="24"/>
          <w:lang w:val="en-US"/>
        </w:rPr>
        <w:t xml:space="preserve"> - </w:t>
      </w:r>
      <w:proofErr w:type="spellStart"/>
      <w:r w:rsidR="00D049EC" w:rsidRPr="00D073C2">
        <w:rPr>
          <w:b/>
          <w:sz w:val="24"/>
          <w:lang w:val="en-US"/>
        </w:rPr>
        <w:t>Itajaí</w:t>
      </w:r>
      <w:proofErr w:type="spellEnd"/>
      <w:r w:rsidR="00D049EC" w:rsidRPr="00D073C2">
        <w:rPr>
          <w:b/>
          <w:sz w:val="24"/>
          <w:lang w:val="en-US"/>
        </w:rPr>
        <w:t>/SC</w:t>
      </w:r>
    </w:p>
    <w:p w14:paraId="3A548882" w14:textId="77777777" w:rsidR="00CA7BDB" w:rsidRPr="00D073C2" w:rsidRDefault="00D049EC" w:rsidP="00CA7BDB">
      <w:pPr>
        <w:spacing w:after="0"/>
        <w:contextualSpacing/>
        <w:jc w:val="center"/>
        <w:rPr>
          <w:b/>
          <w:sz w:val="24"/>
          <w:lang w:val="en-US"/>
        </w:rPr>
      </w:pPr>
      <w:proofErr w:type="spellStart"/>
      <w:r w:rsidRPr="00D073C2">
        <w:rPr>
          <w:b/>
          <w:sz w:val="24"/>
          <w:lang w:val="en-US"/>
        </w:rPr>
        <w:t>Fone</w:t>
      </w:r>
      <w:proofErr w:type="spellEnd"/>
      <w:r w:rsidRPr="00D073C2">
        <w:rPr>
          <w:b/>
          <w:sz w:val="24"/>
          <w:lang w:val="en-US"/>
        </w:rPr>
        <w:t xml:space="preserve">: </w:t>
      </w:r>
      <w:r w:rsidR="00CA7BDB" w:rsidRPr="00D073C2">
        <w:rPr>
          <w:b/>
          <w:sz w:val="24"/>
          <w:lang w:val="en-US"/>
        </w:rPr>
        <w:t>(</w:t>
      </w:r>
      <w:r w:rsidRPr="00D073C2">
        <w:rPr>
          <w:b/>
          <w:sz w:val="24"/>
          <w:lang w:val="en-US"/>
        </w:rPr>
        <w:t xml:space="preserve">47) 3368-5981 / </w:t>
      </w:r>
      <w:r w:rsidR="00D66EFF" w:rsidRPr="00D073C2">
        <w:rPr>
          <w:b/>
          <w:sz w:val="24"/>
          <w:lang w:val="en-US"/>
        </w:rPr>
        <w:t>99704-4708</w:t>
      </w:r>
    </w:p>
    <w:p w14:paraId="31ABFE89" w14:textId="6EBA04E7" w:rsidR="00CA7BDB" w:rsidRDefault="00CA7BDB" w:rsidP="00CA7BDB">
      <w:pPr>
        <w:spacing w:after="0"/>
        <w:contextualSpacing/>
        <w:jc w:val="center"/>
        <w:rPr>
          <w:b/>
          <w:sz w:val="24"/>
          <w:szCs w:val="24"/>
        </w:rPr>
      </w:pPr>
      <w:r w:rsidRPr="1C253754">
        <w:rPr>
          <w:b/>
          <w:sz w:val="24"/>
          <w:szCs w:val="24"/>
        </w:rPr>
        <w:t>E-mail:</w:t>
      </w:r>
      <w:r w:rsidR="00D66EFF" w:rsidRPr="1C253754">
        <w:rPr>
          <w:b/>
          <w:sz w:val="24"/>
          <w:szCs w:val="24"/>
        </w:rPr>
        <w:t>Wanessa_siqueira15@hotmail.com</w:t>
      </w:r>
    </w:p>
    <w:p w14:paraId="715B0681" w14:textId="77777777" w:rsidR="004E7240" w:rsidRPr="00E61922" w:rsidRDefault="004E7240" w:rsidP="00CA7BDB">
      <w:pPr>
        <w:spacing w:after="0"/>
        <w:contextualSpacing/>
        <w:jc w:val="center"/>
        <w:rPr>
          <w:b/>
          <w:sz w:val="24"/>
          <w:szCs w:val="24"/>
        </w:rPr>
      </w:pPr>
    </w:p>
    <w:p w14:paraId="309D59D6" w14:textId="2251378A" w:rsidR="00CA7BDB" w:rsidRPr="00773A81" w:rsidRDefault="00451CA8" w:rsidP="00CA7BDB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</w:rPr>
      </w:pPr>
      <w:r>
        <w:rPr>
          <w:b/>
          <w:sz w:val="28"/>
        </w:rPr>
        <w:t>PERSONAL DATA</w:t>
      </w:r>
    </w:p>
    <w:p w14:paraId="20AF1D1A" w14:textId="0A1014FF" w:rsidR="004C5DBC" w:rsidRDefault="00451CA8" w:rsidP="00745359">
      <w:pPr>
        <w:spacing w:after="0" w:line="240" w:lineRule="auto"/>
        <w:ind w:left="426"/>
        <w:contextualSpacing/>
        <w:jc w:val="both"/>
        <w:rPr>
          <w:sz w:val="24"/>
        </w:rPr>
      </w:pPr>
      <w:proofErr w:type="spellStart"/>
      <w:r>
        <w:rPr>
          <w:b/>
          <w:sz w:val="24"/>
        </w:rPr>
        <w:t>Nationality</w:t>
      </w:r>
      <w:proofErr w:type="spellEnd"/>
      <w:r w:rsidR="003A567E">
        <w:rPr>
          <w:b/>
          <w:sz w:val="24"/>
        </w:rPr>
        <w:t xml:space="preserve">: </w:t>
      </w:r>
      <w:proofErr w:type="spellStart"/>
      <w:r>
        <w:rPr>
          <w:sz w:val="24"/>
        </w:rPr>
        <w:t>Brazilian</w:t>
      </w:r>
      <w:proofErr w:type="spellEnd"/>
      <w:r w:rsidR="003A567E">
        <w:rPr>
          <w:sz w:val="24"/>
        </w:rPr>
        <w:t xml:space="preserve">            </w:t>
      </w:r>
      <w:r w:rsidR="004C5DBC">
        <w:rPr>
          <w:sz w:val="24"/>
        </w:rPr>
        <w:t xml:space="preserve">                                                      </w:t>
      </w:r>
    </w:p>
    <w:p w14:paraId="5DAB6C7B" w14:textId="4FC56CFC" w:rsidR="00CA7BDB" w:rsidRPr="005C25C5" w:rsidRDefault="00451CA8" w:rsidP="005C25C5">
      <w:pPr>
        <w:spacing w:after="0" w:line="240" w:lineRule="auto"/>
        <w:ind w:left="426"/>
        <w:contextualSpacing/>
        <w:jc w:val="both"/>
        <w:rPr>
          <w:sz w:val="24"/>
        </w:rPr>
      </w:pPr>
      <w:r>
        <w:rPr>
          <w:b/>
          <w:sz w:val="24"/>
        </w:rPr>
        <w:t>Marital Status</w:t>
      </w:r>
      <w:r w:rsidR="00CA7BDB" w:rsidRPr="0023147B">
        <w:rPr>
          <w:b/>
          <w:sz w:val="24"/>
        </w:rPr>
        <w:t>:</w:t>
      </w:r>
      <w:r w:rsidR="003A567E">
        <w:rPr>
          <w:b/>
          <w:sz w:val="24"/>
        </w:rPr>
        <w:t xml:space="preserve"> </w:t>
      </w:r>
      <w:r>
        <w:rPr>
          <w:sz w:val="24"/>
        </w:rPr>
        <w:t>Single</w:t>
      </w:r>
      <w:r w:rsidR="00CA7BDB">
        <w:rPr>
          <w:sz w:val="24"/>
        </w:rPr>
        <w:tab/>
      </w:r>
    </w:p>
    <w:p w14:paraId="293CF1F9" w14:textId="77777777" w:rsidR="000C3286" w:rsidRPr="005E7488" w:rsidRDefault="000C3286" w:rsidP="005E7488">
      <w:pPr>
        <w:tabs>
          <w:tab w:val="left" w:pos="1290"/>
        </w:tabs>
        <w:spacing w:after="0" w:line="240" w:lineRule="auto"/>
        <w:contextualSpacing/>
        <w:jc w:val="both"/>
        <w:rPr>
          <w:sz w:val="2"/>
        </w:rPr>
      </w:pPr>
    </w:p>
    <w:p w14:paraId="4C0CE80E" w14:textId="79FCF4EE" w:rsidR="00CA7BDB" w:rsidRPr="0023147B" w:rsidRDefault="00451CA8" w:rsidP="00CA7BDB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</w:rPr>
      </w:pPr>
      <w:proofErr w:type="spellStart"/>
      <w:r>
        <w:rPr>
          <w:b/>
          <w:sz w:val="28"/>
        </w:rPr>
        <w:t>Goal</w:t>
      </w:r>
      <w:proofErr w:type="spellEnd"/>
    </w:p>
    <w:p w14:paraId="02EB378F" w14:textId="0EA0FB2A" w:rsidR="00CA7BDB" w:rsidRPr="00D073C2" w:rsidRDefault="00D073C2" w:rsidP="2A2253F8">
      <w:pPr>
        <w:spacing w:after="0"/>
        <w:ind w:left="426" w:right="709"/>
        <w:contextualSpacing/>
        <w:jc w:val="both"/>
        <w:rPr>
          <w:sz w:val="24"/>
          <w:szCs w:val="24"/>
          <w:lang w:val="en-US"/>
        </w:rPr>
      </w:pPr>
      <w:r w:rsidRPr="00D073C2">
        <w:rPr>
          <w:sz w:val="24"/>
          <w:szCs w:val="24"/>
          <w:lang w:val="en-US"/>
        </w:rPr>
        <w:t xml:space="preserve">Meet the company’s needs with responsibility and team spirit, in order to </w:t>
      </w:r>
      <w:proofErr w:type="gramStart"/>
      <w:r w:rsidRPr="00D073C2">
        <w:rPr>
          <w:sz w:val="24"/>
          <w:szCs w:val="24"/>
          <w:lang w:val="en-US"/>
        </w:rPr>
        <w:t>Always</w:t>
      </w:r>
      <w:proofErr w:type="gramEnd"/>
      <w:r w:rsidRPr="00D073C2">
        <w:rPr>
          <w:sz w:val="24"/>
          <w:szCs w:val="24"/>
          <w:lang w:val="en-US"/>
        </w:rPr>
        <w:t xml:space="preserve"> build </w:t>
      </w:r>
      <w:r>
        <w:rPr>
          <w:sz w:val="24"/>
          <w:szCs w:val="24"/>
          <w:lang w:val="en-US"/>
        </w:rPr>
        <w:t>for good of the company.</w:t>
      </w:r>
    </w:p>
    <w:p w14:paraId="5F6D12D1" w14:textId="5F2F232E" w:rsidR="00CA7BDB" w:rsidRPr="0023147B" w:rsidRDefault="00D073C2" w:rsidP="00CA7BDB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</w:rPr>
      </w:pPr>
      <w:r>
        <w:rPr>
          <w:b/>
          <w:sz w:val="28"/>
        </w:rPr>
        <w:t>DOCUMENTATION</w:t>
      </w:r>
    </w:p>
    <w:p w14:paraId="6A05A809" w14:textId="0D6592E2" w:rsidR="00CA7BDB" w:rsidRPr="00D073C2" w:rsidRDefault="00D073C2" w:rsidP="2A2253F8">
      <w:pPr>
        <w:spacing w:after="0"/>
        <w:ind w:firstLine="426"/>
        <w:contextualSpacing/>
        <w:jc w:val="both"/>
        <w:rPr>
          <w:sz w:val="24"/>
          <w:szCs w:val="24"/>
          <w:lang w:val="en-US"/>
        </w:rPr>
      </w:pPr>
      <w:r w:rsidRPr="00D073C2">
        <w:rPr>
          <w:sz w:val="24"/>
          <w:szCs w:val="24"/>
          <w:lang w:val="en-US"/>
        </w:rPr>
        <w:t>I declare that I have all the necessary documents.</w:t>
      </w:r>
    </w:p>
    <w:p w14:paraId="30337220" w14:textId="54EC4520" w:rsidR="00694731" w:rsidRDefault="00D073C2" w:rsidP="00694731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</w:rPr>
      </w:pPr>
      <w:r>
        <w:rPr>
          <w:b/>
          <w:sz w:val="28"/>
        </w:rPr>
        <w:t>SCHOOLING</w:t>
      </w:r>
    </w:p>
    <w:p w14:paraId="554ADE0C" w14:textId="70285603" w:rsidR="00922C81" w:rsidRPr="00694731" w:rsidRDefault="00D073C2" w:rsidP="23614DEA">
      <w:pPr>
        <w:pStyle w:val="PargrafodaLista"/>
        <w:spacing w:after="0"/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Univerty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studying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Logistics</w:t>
      </w:r>
      <w:proofErr w:type="spellEnd"/>
    </w:p>
    <w:p w14:paraId="5A39BBE3" w14:textId="122B8CFA" w:rsidR="00CA7BDB" w:rsidRPr="004C59B0" w:rsidRDefault="00D073C2" w:rsidP="2A2253F8">
      <w:pPr>
        <w:spacing w:after="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Complete high </w:t>
      </w:r>
      <w:proofErr w:type="spellStart"/>
      <w:r>
        <w:rPr>
          <w:sz w:val="24"/>
          <w:szCs w:val="24"/>
        </w:rPr>
        <w:t>school</w:t>
      </w:r>
      <w:proofErr w:type="spellEnd"/>
    </w:p>
    <w:p w14:paraId="584D8711" w14:textId="29885F3D" w:rsidR="00CA7BDB" w:rsidRPr="0023147B" w:rsidRDefault="00DE14C2" w:rsidP="00CA7BDB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</w:rPr>
      </w:pPr>
      <w:r>
        <w:rPr>
          <w:b/>
          <w:sz w:val="28"/>
        </w:rPr>
        <w:t>COURSES</w:t>
      </w:r>
    </w:p>
    <w:p w14:paraId="1C595EA5" w14:textId="4626A1F2" w:rsidR="0066027B" w:rsidRPr="00DE14C2" w:rsidRDefault="00DE14C2" w:rsidP="00D66EFF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FUNDAMENTALS OF ADMINISTRATION APPLIED IN</w:t>
      </w:r>
      <w:r>
        <w:rPr>
          <w:sz w:val="24"/>
          <w:lang w:val="en-US"/>
        </w:rPr>
        <w:t xml:space="preserve"> COMPANIES</w:t>
      </w:r>
    </w:p>
    <w:p w14:paraId="7D531429" w14:textId="7E69C7D2" w:rsidR="00E2205F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MODULES</w:t>
      </w:r>
    </w:p>
    <w:p w14:paraId="757159C4" w14:textId="63D3842E" w:rsidR="00D66EFF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JOB MARKET</w:t>
      </w:r>
    </w:p>
    <w:p w14:paraId="158D94EC" w14:textId="772E7645" w:rsidR="00D66EFF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SELECTIVE PROCESS</w:t>
      </w:r>
    </w:p>
    <w:p w14:paraId="01A6DFA1" w14:textId="5103AD31" w:rsidR="00D66EFF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COMP. BEHAVIORAL</w:t>
      </w:r>
    </w:p>
    <w:p w14:paraId="1337B779" w14:textId="75924729" w:rsidR="00D66EFF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INTERPESONAL RELATIONSHIP</w:t>
      </w:r>
    </w:p>
    <w:p w14:paraId="5724DA64" w14:textId="30FDE0F5" w:rsidR="00D66EFF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PERSONAL MARKETING</w:t>
      </w:r>
    </w:p>
    <w:p w14:paraId="7F53CCF2" w14:textId="5769F2C2" w:rsidR="00D66EFF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SUSTAINABILITY AT WORK</w:t>
      </w:r>
    </w:p>
    <w:p w14:paraId="20AEC1AF" w14:textId="4FFDCE9A" w:rsidR="00D66EFF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COMMUNICATION AND INFORMATION</w:t>
      </w:r>
    </w:p>
    <w:p w14:paraId="508F010C" w14:textId="10F0187F" w:rsidR="00AE64B4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ENVIRONMENTAL AWARENESS</w:t>
      </w:r>
    </w:p>
    <w:p w14:paraId="64656C3E" w14:textId="534176F4" w:rsidR="00AE64B4" w:rsidRPr="00DE14C2" w:rsidRDefault="00DE14C2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DE14C2">
        <w:rPr>
          <w:sz w:val="24"/>
          <w:lang w:val="en-US"/>
        </w:rPr>
        <w:t>INNOVATION AND COMMUNICATION</w:t>
      </w:r>
    </w:p>
    <w:p w14:paraId="3E99E6F0" w14:textId="0805B7D2" w:rsidR="00AE64B4" w:rsidRPr="00DE14C2" w:rsidRDefault="005D04E9" w:rsidP="00CA7BDB">
      <w:pPr>
        <w:spacing w:after="0"/>
        <w:ind w:firstLine="426"/>
        <w:contextualSpacing/>
        <w:jc w:val="both"/>
        <w:rPr>
          <w:sz w:val="24"/>
          <w:lang w:val="en-US"/>
        </w:rPr>
      </w:pPr>
      <w:r>
        <w:rPr>
          <w:sz w:val="24"/>
          <w:lang w:val="en-US"/>
        </w:rPr>
        <w:t>WORK METHODS</w:t>
      </w:r>
    </w:p>
    <w:p w14:paraId="41C8F396" w14:textId="16A83972" w:rsidR="00AE64B4" w:rsidRPr="005D04E9" w:rsidRDefault="005D04E9" w:rsidP="00E96C6C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5D04E9">
        <w:rPr>
          <w:sz w:val="24"/>
          <w:lang w:val="en-US"/>
        </w:rPr>
        <w:t>BASIC COMPUTING</w:t>
      </w:r>
    </w:p>
    <w:p w14:paraId="586F6381" w14:textId="6697C5F1" w:rsidR="00BA37B8" w:rsidRPr="005D04E9" w:rsidRDefault="005D04E9" w:rsidP="00E96C6C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5D04E9">
        <w:rPr>
          <w:sz w:val="24"/>
          <w:lang w:val="en-US"/>
        </w:rPr>
        <w:t>CASHIER</w:t>
      </w:r>
    </w:p>
    <w:p w14:paraId="78F2DDE7" w14:textId="49A3B641" w:rsidR="00C46A77" w:rsidRPr="005D04E9" w:rsidRDefault="005D04E9" w:rsidP="00E96C6C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5D04E9">
        <w:rPr>
          <w:sz w:val="24"/>
          <w:lang w:val="en-US"/>
        </w:rPr>
        <w:t>INTERMEDIARY – ENGLISH</w:t>
      </w:r>
    </w:p>
    <w:p w14:paraId="2B2C6FD6" w14:textId="2A561101" w:rsidR="00C46A77" w:rsidRPr="005D04E9" w:rsidRDefault="005D04E9" w:rsidP="00E96C6C">
      <w:pPr>
        <w:spacing w:after="0"/>
        <w:ind w:firstLine="426"/>
        <w:contextualSpacing/>
        <w:jc w:val="both"/>
        <w:rPr>
          <w:sz w:val="24"/>
          <w:lang w:val="en-US"/>
        </w:rPr>
      </w:pPr>
      <w:r w:rsidRPr="005D04E9">
        <w:rPr>
          <w:sz w:val="24"/>
          <w:lang w:val="en-US"/>
        </w:rPr>
        <w:t>SPANISH - INTERMEDIARY</w:t>
      </w:r>
    </w:p>
    <w:p w14:paraId="72A3D3EC" w14:textId="77777777" w:rsidR="00CA7BDB" w:rsidRPr="005D04E9" w:rsidRDefault="00CA7BDB" w:rsidP="00CA7BDB">
      <w:pPr>
        <w:spacing w:after="0"/>
        <w:contextualSpacing/>
        <w:jc w:val="both"/>
        <w:rPr>
          <w:sz w:val="2"/>
          <w:lang w:val="en-US"/>
        </w:rPr>
      </w:pPr>
    </w:p>
    <w:p w14:paraId="17A4DFDA" w14:textId="77777777" w:rsidR="00C46A77" w:rsidRPr="005D04E9" w:rsidRDefault="00C46A77" w:rsidP="00CA7BDB">
      <w:pPr>
        <w:spacing w:after="0"/>
        <w:contextualSpacing/>
        <w:jc w:val="both"/>
        <w:rPr>
          <w:sz w:val="2"/>
          <w:lang w:val="en-US"/>
        </w:rPr>
      </w:pPr>
    </w:p>
    <w:p w14:paraId="31011C33" w14:textId="514E7D38" w:rsidR="00CA7BDB" w:rsidRDefault="005D04E9" w:rsidP="00CA7BDB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</w:rPr>
      </w:pPr>
      <w:r>
        <w:rPr>
          <w:b/>
          <w:sz w:val="28"/>
        </w:rPr>
        <w:t>PROFESSIONAL EXPERIENCE</w:t>
      </w:r>
    </w:p>
    <w:p w14:paraId="1DFAFDD6" w14:textId="38CA5037" w:rsidR="00922C81" w:rsidRPr="005D04E9" w:rsidRDefault="005D04E9" w:rsidP="00922C81">
      <w:pPr>
        <w:pStyle w:val="PargrafodaLista"/>
        <w:spacing w:after="0"/>
        <w:ind w:left="360"/>
        <w:jc w:val="both"/>
        <w:rPr>
          <w:b/>
          <w:sz w:val="24"/>
          <w:lang w:val="en-US"/>
        </w:rPr>
      </w:pPr>
      <w:r w:rsidRPr="005D04E9">
        <w:rPr>
          <w:b/>
          <w:sz w:val="24"/>
          <w:lang w:val="en-US"/>
        </w:rPr>
        <w:t xml:space="preserve">Companies: Wolf </w:t>
      </w:r>
      <w:proofErr w:type="spellStart"/>
      <w:r w:rsidRPr="005D04E9">
        <w:rPr>
          <w:b/>
          <w:sz w:val="24"/>
          <w:lang w:val="en-US"/>
        </w:rPr>
        <w:t>clinic</w:t>
      </w:r>
      <w:proofErr w:type="gramStart"/>
      <w:r w:rsidRPr="005D04E9">
        <w:rPr>
          <w:b/>
          <w:sz w:val="24"/>
          <w:lang w:val="en-US"/>
        </w:rPr>
        <w:t>,exams</w:t>
      </w:r>
      <w:proofErr w:type="spellEnd"/>
      <w:proofErr w:type="gramEnd"/>
      <w:r w:rsidRPr="005D04E9">
        <w:rPr>
          <w:b/>
          <w:sz w:val="24"/>
          <w:lang w:val="en-US"/>
        </w:rPr>
        <w:t xml:space="preserve"> and</w:t>
      </w:r>
      <w:r>
        <w:rPr>
          <w:b/>
          <w:sz w:val="24"/>
          <w:lang w:val="en-US"/>
        </w:rPr>
        <w:t xml:space="preserve"> diagnoses.</w:t>
      </w:r>
    </w:p>
    <w:p w14:paraId="77DBB966" w14:textId="729D1049" w:rsidR="00922C81" w:rsidRPr="005D04E9" w:rsidRDefault="005D04E9" w:rsidP="00922C81">
      <w:pPr>
        <w:pStyle w:val="PargrafodaLista"/>
        <w:spacing w:after="0"/>
        <w:ind w:left="360"/>
        <w:jc w:val="both"/>
        <w:rPr>
          <w:b/>
          <w:sz w:val="24"/>
          <w:lang w:val="en-US"/>
        </w:rPr>
      </w:pPr>
      <w:r w:rsidRPr="005D04E9">
        <w:rPr>
          <w:b/>
          <w:sz w:val="24"/>
          <w:lang w:val="en-US"/>
        </w:rPr>
        <w:t>Office: Aux. Administrative.</w:t>
      </w:r>
    </w:p>
    <w:p w14:paraId="18061D6C" w14:textId="1AD3A27B" w:rsidR="00CA7BDB" w:rsidRPr="005D04E9" w:rsidRDefault="005D04E9" w:rsidP="00922C81">
      <w:pPr>
        <w:pStyle w:val="PargrafodaLista"/>
        <w:spacing w:after="0"/>
        <w:ind w:left="360"/>
        <w:jc w:val="both"/>
        <w:rPr>
          <w:sz w:val="24"/>
          <w:lang w:val="en-US"/>
        </w:rPr>
      </w:pPr>
      <w:r w:rsidRPr="005D04E9">
        <w:rPr>
          <w:b/>
          <w:sz w:val="24"/>
          <w:lang w:val="en-US"/>
        </w:rPr>
        <w:t>Companies</w:t>
      </w:r>
      <w:r w:rsidR="00CA7BDB" w:rsidRPr="005D04E9">
        <w:rPr>
          <w:b/>
          <w:sz w:val="24"/>
          <w:lang w:val="en-US"/>
        </w:rPr>
        <w:t xml:space="preserve">: </w:t>
      </w:r>
      <w:r w:rsidRPr="005D04E9">
        <w:rPr>
          <w:b/>
          <w:sz w:val="24"/>
          <w:lang w:val="en-US"/>
        </w:rPr>
        <w:t>GDC food without</w:t>
      </w:r>
      <w:r w:rsidR="00AE64B4" w:rsidRPr="005D04E9">
        <w:rPr>
          <w:b/>
          <w:sz w:val="24"/>
          <w:lang w:val="en-US"/>
        </w:rPr>
        <w:t xml:space="preserve"> (GOMES DA COSTA)</w:t>
      </w:r>
    </w:p>
    <w:p w14:paraId="4B1F15C3" w14:textId="3AC6A720" w:rsidR="00CA7BDB" w:rsidRPr="005D04E9" w:rsidRDefault="00922C81" w:rsidP="00922C81">
      <w:pPr>
        <w:spacing w:after="0"/>
        <w:jc w:val="both"/>
        <w:rPr>
          <w:b/>
          <w:sz w:val="24"/>
          <w:lang w:val="en-US"/>
        </w:rPr>
      </w:pPr>
      <w:r w:rsidRPr="005D04E9">
        <w:rPr>
          <w:b/>
          <w:sz w:val="24"/>
          <w:lang w:val="en-US"/>
        </w:rPr>
        <w:t xml:space="preserve">       </w:t>
      </w:r>
      <w:r w:rsidR="005D04E9" w:rsidRPr="005D04E9">
        <w:rPr>
          <w:b/>
          <w:sz w:val="24"/>
          <w:lang w:val="en-US"/>
        </w:rPr>
        <w:t>Office: PRODUCTION ASSISTANT</w:t>
      </w:r>
    </w:p>
    <w:p w14:paraId="25E546E5" w14:textId="1F61B994" w:rsidR="00E96C6C" w:rsidRPr="005D04E9" w:rsidRDefault="00512E5E" w:rsidP="00922C81">
      <w:pPr>
        <w:spacing w:after="0"/>
        <w:jc w:val="both"/>
        <w:rPr>
          <w:b/>
          <w:sz w:val="24"/>
          <w:lang w:val="en-US"/>
        </w:rPr>
      </w:pPr>
      <w:r w:rsidRPr="005D04E9">
        <w:rPr>
          <w:b/>
          <w:sz w:val="24"/>
          <w:lang w:val="en-US"/>
        </w:rPr>
        <w:t xml:space="preserve">       </w:t>
      </w:r>
      <w:proofErr w:type="gramStart"/>
      <w:r w:rsidR="005D04E9" w:rsidRPr="005D04E9">
        <w:rPr>
          <w:b/>
          <w:sz w:val="24"/>
          <w:lang w:val="en-US"/>
        </w:rPr>
        <w:t>Companies</w:t>
      </w:r>
      <w:r w:rsidR="00E2024B" w:rsidRPr="005D04E9">
        <w:rPr>
          <w:b/>
          <w:sz w:val="24"/>
          <w:lang w:val="en-US"/>
        </w:rPr>
        <w:t xml:space="preserve"> :Elgin</w:t>
      </w:r>
      <w:proofErr w:type="gramEnd"/>
      <w:r w:rsidR="00E2024B" w:rsidRPr="005D04E9">
        <w:rPr>
          <w:b/>
          <w:sz w:val="24"/>
          <w:lang w:val="en-US"/>
        </w:rPr>
        <w:t xml:space="preserve"> S/A</w:t>
      </w:r>
    </w:p>
    <w:p w14:paraId="3D7C5BFF" w14:textId="5636C2E3" w:rsidR="001A53FC" w:rsidRPr="00547189" w:rsidRDefault="00E2024B" w:rsidP="002237F7">
      <w:pPr>
        <w:spacing w:after="0"/>
        <w:jc w:val="both"/>
        <w:rPr>
          <w:b/>
          <w:sz w:val="24"/>
          <w:lang w:val="en-US"/>
        </w:rPr>
      </w:pPr>
      <w:r w:rsidRPr="005D04E9">
        <w:rPr>
          <w:b/>
          <w:sz w:val="24"/>
          <w:lang w:val="en-US"/>
        </w:rPr>
        <w:t xml:space="preserve">   </w:t>
      </w:r>
      <w:r w:rsidR="00E96C6C" w:rsidRPr="005D04E9">
        <w:rPr>
          <w:b/>
          <w:sz w:val="24"/>
          <w:lang w:val="en-US"/>
        </w:rPr>
        <w:t xml:space="preserve">    </w:t>
      </w:r>
      <w:r w:rsidR="00547189" w:rsidRPr="00547189">
        <w:rPr>
          <w:b/>
          <w:sz w:val="24"/>
          <w:lang w:val="en-US"/>
        </w:rPr>
        <w:t>Office</w:t>
      </w:r>
      <w:r w:rsidR="00E96C6C" w:rsidRPr="00547189">
        <w:rPr>
          <w:b/>
          <w:sz w:val="24"/>
          <w:lang w:val="en-US"/>
        </w:rPr>
        <w:t>: Aux</w:t>
      </w:r>
      <w:r w:rsidR="00545714" w:rsidRPr="00547189">
        <w:rPr>
          <w:b/>
          <w:sz w:val="24"/>
          <w:lang w:val="en-US"/>
        </w:rPr>
        <w:t>. d</w:t>
      </w:r>
      <w:r w:rsidR="00E96C6C" w:rsidRPr="00547189">
        <w:rPr>
          <w:b/>
          <w:sz w:val="24"/>
          <w:lang w:val="en-US"/>
        </w:rPr>
        <w:t xml:space="preserve">e </w:t>
      </w:r>
      <w:r w:rsidR="00547189" w:rsidRPr="00547189">
        <w:rPr>
          <w:b/>
          <w:sz w:val="24"/>
          <w:lang w:val="en-US"/>
        </w:rPr>
        <w:t>Logistics</w:t>
      </w:r>
      <w:r w:rsidR="00547189">
        <w:rPr>
          <w:b/>
          <w:sz w:val="24"/>
          <w:lang w:val="en-US"/>
        </w:rPr>
        <w:t>.</w:t>
      </w:r>
    </w:p>
    <w:p w14:paraId="774CB2FB" w14:textId="22D7D231" w:rsidR="00046C23" w:rsidRPr="00547189" w:rsidRDefault="00547189" w:rsidP="002237F7">
      <w:pPr>
        <w:spacing w:after="0"/>
        <w:jc w:val="both"/>
        <w:rPr>
          <w:b/>
          <w:sz w:val="24"/>
          <w:lang w:val="en-US"/>
        </w:rPr>
      </w:pPr>
      <w:r w:rsidRPr="00547189">
        <w:rPr>
          <w:b/>
          <w:sz w:val="24"/>
          <w:lang w:val="en-US"/>
        </w:rPr>
        <w:t xml:space="preserve">       Companies</w:t>
      </w:r>
      <w:r w:rsidR="00046C23" w:rsidRPr="00547189">
        <w:rPr>
          <w:b/>
          <w:sz w:val="24"/>
          <w:lang w:val="en-US"/>
        </w:rPr>
        <w:t>:</w:t>
      </w:r>
      <w:r w:rsidRPr="00547189">
        <w:rPr>
          <w:b/>
          <w:sz w:val="24"/>
          <w:lang w:val="en-US"/>
        </w:rPr>
        <w:t xml:space="preserve"> Pharmacy Efficacy</w:t>
      </w:r>
      <w:r w:rsidR="00A1157C" w:rsidRPr="00547189">
        <w:rPr>
          <w:b/>
          <w:sz w:val="24"/>
          <w:lang w:val="en-US"/>
        </w:rPr>
        <w:t xml:space="preserve"> </w:t>
      </w:r>
    </w:p>
    <w:p w14:paraId="2E8AFE86" w14:textId="0068F976" w:rsidR="00A1157C" w:rsidRPr="00547189" w:rsidRDefault="00A1157C" w:rsidP="002237F7">
      <w:pPr>
        <w:spacing w:after="0"/>
        <w:jc w:val="both"/>
        <w:rPr>
          <w:b/>
          <w:sz w:val="24"/>
          <w:lang w:val="en-US"/>
        </w:rPr>
      </w:pPr>
      <w:r w:rsidRPr="00547189">
        <w:rPr>
          <w:b/>
          <w:sz w:val="24"/>
          <w:lang w:val="en-US"/>
        </w:rPr>
        <w:t xml:space="preserve">       </w:t>
      </w:r>
      <w:r w:rsidR="00547189" w:rsidRPr="00547189">
        <w:rPr>
          <w:b/>
          <w:sz w:val="24"/>
          <w:lang w:val="en-US"/>
        </w:rPr>
        <w:t>Office: Aux. Administrative.</w:t>
      </w:r>
    </w:p>
    <w:p w14:paraId="7E4170FF" w14:textId="6E44BF18" w:rsidR="008E3993" w:rsidRPr="00547189" w:rsidRDefault="00C42F00" w:rsidP="002237F7">
      <w:pPr>
        <w:spacing w:after="0"/>
        <w:jc w:val="both"/>
        <w:rPr>
          <w:b/>
          <w:sz w:val="24"/>
          <w:lang w:val="en-US"/>
        </w:rPr>
      </w:pPr>
      <w:r w:rsidRPr="00547189">
        <w:rPr>
          <w:b/>
          <w:sz w:val="24"/>
          <w:lang w:val="en-US"/>
        </w:rPr>
        <w:t xml:space="preserve">       </w:t>
      </w:r>
      <w:r w:rsidR="00547189" w:rsidRPr="00547189">
        <w:rPr>
          <w:b/>
          <w:sz w:val="24"/>
          <w:lang w:val="en-US"/>
        </w:rPr>
        <w:t xml:space="preserve"> I have experience in serving the public for 3 years.</w:t>
      </w:r>
    </w:p>
    <w:p w14:paraId="0E27B00A" w14:textId="2BA6EA6F" w:rsidR="00CA7BDB" w:rsidRPr="002237F7" w:rsidRDefault="009D65A5" w:rsidP="002237F7">
      <w:pPr>
        <w:spacing w:after="0"/>
        <w:jc w:val="both"/>
        <w:rPr>
          <w:b/>
          <w:sz w:val="24"/>
        </w:rPr>
      </w:pPr>
      <w:r w:rsidRPr="23614DEA">
        <w:rPr>
          <w:sz w:val="2"/>
          <w:szCs w:val="2"/>
        </w:rPr>
        <w:t>E</w:t>
      </w:r>
      <w:r>
        <w:rPr>
          <w:sz w:val="2"/>
          <w:szCs w:val="2"/>
        </w:rPr>
        <w:t xml:space="preserve">   </w:t>
      </w:r>
    </w:p>
    <w:p w14:paraId="641FFBC0" w14:textId="29B4E09D" w:rsidR="00CA7BDB" w:rsidRPr="0023147B" w:rsidRDefault="00547189" w:rsidP="00CA7BDB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</w:rPr>
      </w:pPr>
      <w:r>
        <w:rPr>
          <w:b/>
          <w:sz w:val="28"/>
        </w:rPr>
        <w:t>PROFESSIONAL PROFILE</w:t>
      </w:r>
    </w:p>
    <w:p w14:paraId="73857C1F" w14:textId="26BE07D3" w:rsidR="00CA7BDB" w:rsidRPr="00547189" w:rsidRDefault="00547189" w:rsidP="00183338">
      <w:pPr>
        <w:spacing w:after="0"/>
        <w:ind w:left="426"/>
        <w:contextualSpacing/>
        <w:jc w:val="both"/>
        <w:rPr>
          <w:sz w:val="24"/>
          <w:lang w:val="en-US"/>
        </w:rPr>
      </w:pPr>
      <w:r w:rsidRPr="00547189">
        <w:rPr>
          <w:sz w:val="24"/>
          <w:lang w:val="en-US"/>
        </w:rPr>
        <w:t xml:space="preserve"> Availability to work at any time;</w:t>
      </w:r>
    </w:p>
    <w:p w14:paraId="6517B94B" w14:textId="0AB2914E" w:rsidR="00AE64B4" w:rsidRDefault="00547189" w:rsidP="00183338">
      <w:pPr>
        <w:spacing w:after="0"/>
        <w:ind w:left="426"/>
        <w:contextualSpacing/>
        <w:jc w:val="both"/>
        <w:rPr>
          <w:sz w:val="24"/>
        </w:rPr>
      </w:pPr>
      <w:proofErr w:type="spellStart"/>
      <w:r>
        <w:rPr>
          <w:sz w:val="24"/>
        </w:rPr>
        <w:lastRenderedPageBreak/>
        <w:t>Dynamism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commitment</w:t>
      </w:r>
      <w:proofErr w:type="spellEnd"/>
      <w:r>
        <w:rPr>
          <w:sz w:val="24"/>
        </w:rPr>
        <w:t>.</w:t>
      </w:r>
    </w:p>
    <w:p w14:paraId="3258AD86" w14:textId="1B3EC1C2" w:rsidR="00AE64B4" w:rsidRPr="00F21100" w:rsidRDefault="00547189" w:rsidP="00183338">
      <w:pPr>
        <w:spacing w:after="0"/>
        <w:ind w:left="426"/>
        <w:contextualSpacing/>
        <w:jc w:val="both"/>
        <w:rPr>
          <w:sz w:val="24"/>
          <w:lang w:val="en-US"/>
        </w:rPr>
      </w:pPr>
      <w:r w:rsidRPr="00F21100">
        <w:rPr>
          <w:sz w:val="24"/>
          <w:lang w:val="en-US"/>
        </w:rPr>
        <w:t xml:space="preserve">Adaptability with interest the opportunity for </w:t>
      </w:r>
      <w:proofErr w:type="spellStart"/>
      <w:r w:rsidRPr="00F21100">
        <w:rPr>
          <w:sz w:val="24"/>
          <w:lang w:val="en-US"/>
        </w:rPr>
        <w:t>na</w:t>
      </w:r>
      <w:proofErr w:type="spellEnd"/>
      <w:r w:rsidRPr="00F21100">
        <w:rPr>
          <w:sz w:val="24"/>
          <w:lang w:val="en-US"/>
        </w:rPr>
        <w:t xml:space="preserve"> interview</w:t>
      </w:r>
      <w:proofErr w:type="gramStart"/>
      <w:r w:rsidRPr="00F21100">
        <w:rPr>
          <w:sz w:val="24"/>
          <w:lang w:val="en-US"/>
        </w:rPr>
        <w:t>,</w:t>
      </w:r>
      <w:r w:rsidR="00C46A77" w:rsidRPr="00F21100">
        <w:rPr>
          <w:sz w:val="24"/>
          <w:lang w:val="en-US"/>
        </w:rPr>
        <w:t xml:space="preserve"> </w:t>
      </w:r>
      <w:bookmarkStart w:id="0" w:name="_GoBack"/>
      <w:bookmarkEnd w:id="0"/>
      <w:r w:rsidR="00F21100" w:rsidRPr="00F21100">
        <w:rPr>
          <w:sz w:val="24"/>
          <w:lang w:val="en-US"/>
        </w:rPr>
        <w:t xml:space="preserve"> on</w:t>
      </w:r>
      <w:proofErr w:type="gramEnd"/>
      <w:r w:rsidR="00F21100" w:rsidRPr="00F21100">
        <w:rPr>
          <w:sz w:val="24"/>
          <w:lang w:val="en-US"/>
        </w:rPr>
        <w:t xml:space="preserve"> which occasion </w:t>
      </w:r>
      <w:proofErr w:type="spellStart"/>
      <w:r w:rsidR="00F21100" w:rsidRPr="00F21100">
        <w:rPr>
          <w:sz w:val="24"/>
          <w:lang w:val="en-US"/>
        </w:rPr>
        <w:t>i</w:t>
      </w:r>
      <w:proofErr w:type="spellEnd"/>
      <w:r w:rsidR="00F21100" w:rsidRPr="00F21100">
        <w:rPr>
          <w:sz w:val="24"/>
          <w:lang w:val="en-US"/>
        </w:rPr>
        <w:t xml:space="preserve"> will describe the reasons why </w:t>
      </w:r>
      <w:proofErr w:type="spellStart"/>
      <w:r w:rsidR="00F21100" w:rsidRPr="00F21100">
        <w:rPr>
          <w:sz w:val="24"/>
          <w:lang w:val="en-US"/>
        </w:rPr>
        <w:t>i</w:t>
      </w:r>
      <w:proofErr w:type="spellEnd"/>
      <w:r w:rsidR="00F21100" w:rsidRPr="00F21100">
        <w:rPr>
          <w:sz w:val="24"/>
          <w:lang w:val="en-US"/>
        </w:rPr>
        <w:t xml:space="preserve"> would like to be part of this organization.</w:t>
      </w:r>
    </w:p>
    <w:p w14:paraId="60061E4C" w14:textId="77777777" w:rsidR="00CA7BDB" w:rsidRPr="00F21100" w:rsidRDefault="00CA7BDB" w:rsidP="00CA7BDB">
      <w:pPr>
        <w:spacing w:after="0"/>
        <w:ind w:left="6521"/>
        <w:contextualSpacing/>
        <w:jc w:val="right"/>
        <w:rPr>
          <w:sz w:val="2"/>
          <w:lang w:val="en-US"/>
        </w:rPr>
      </w:pPr>
    </w:p>
    <w:p w14:paraId="44EAFD9C" w14:textId="77777777" w:rsidR="00CA7BDB" w:rsidRPr="00F21100" w:rsidRDefault="00CA7BDB" w:rsidP="00CA7BDB">
      <w:pPr>
        <w:spacing w:after="0"/>
        <w:contextualSpacing/>
        <w:jc w:val="center"/>
        <w:rPr>
          <w:rFonts w:asciiTheme="majorHAnsi" w:hAnsiTheme="majorHAnsi"/>
          <w:b/>
          <w:i/>
          <w:noProof/>
          <w:sz w:val="32"/>
          <w:szCs w:val="32"/>
          <w:lang w:val="en-US" w:eastAsia="pt-BR"/>
        </w:rPr>
      </w:pPr>
    </w:p>
    <w:sectPr w:rsidR="00CA7BDB" w:rsidRPr="00F21100" w:rsidSect="00CA7BDB">
      <w:pgSz w:w="11906" w:h="16838"/>
      <w:pgMar w:top="426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E5F80"/>
    <w:multiLevelType w:val="hybridMultilevel"/>
    <w:tmpl w:val="FF0CF6BC"/>
    <w:lvl w:ilvl="0" w:tplc="04160009">
      <w:start w:val="1"/>
      <w:numFmt w:val="bullet"/>
      <w:lvlText w:val=""/>
      <w:lvlJc w:val="left"/>
      <w:pPr>
        <w:ind w:left="801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E529DE"/>
    <w:multiLevelType w:val="hybridMultilevel"/>
    <w:tmpl w:val="277C0E5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DB"/>
    <w:rsid w:val="0000372A"/>
    <w:rsid w:val="00046C23"/>
    <w:rsid w:val="000C3286"/>
    <w:rsid w:val="00132030"/>
    <w:rsid w:val="00143CD4"/>
    <w:rsid w:val="001730D0"/>
    <w:rsid w:val="00183338"/>
    <w:rsid w:val="001A53FC"/>
    <w:rsid w:val="001E50AB"/>
    <w:rsid w:val="00204B55"/>
    <w:rsid w:val="002237F7"/>
    <w:rsid w:val="002B2C79"/>
    <w:rsid w:val="0032045C"/>
    <w:rsid w:val="003307AE"/>
    <w:rsid w:val="0035456B"/>
    <w:rsid w:val="003559A3"/>
    <w:rsid w:val="0035702B"/>
    <w:rsid w:val="003A567E"/>
    <w:rsid w:val="00401716"/>
    <w:rsid w:val="00451CA8"/>
    <w:rsid w:val="004C5DBC"/>
    <w:rsid w:val="004E7240"/>
    <w:rsid w:val="00512E5E"/>
    <w:rsid w:val="00545714"/>
    <w:rsid w:val="00547189"/>
    <w:rsid w:val="005630DC"/>
    <w:rsid w:val="0057635F"/>
    <w:rsid w:val="005B1106"/>
    <w:rsid w:val="005B4B80"/>
    <w:rsid w:val="005C25C5"/>
    <w:rsid w:val="005D04E9"/>
    <w:rsid w:val="005E1997"/>
    <w:rsid w:val="005E30B8"/>
    <w:rsid w:val="005E7488"/>
    <w:rsid w:val="005F7942"/>
    <w:rsid w:val="0066027B"/>
    <w:rsid w:val="00694731"/>
    <w:rsid w:val="006B3CDF"/>
    <w:rsid w:val="00732722"/>
    <w:rsid w:val="00745359"/>
    <w:rsid w:val="007B183D"/>
    <w:rsid w:val="007F601B"/>
    <w:rsid w:val="0080147C"/>
    <w:rsid w:val="0081563A"/>
    <w:rsid w:val="00824DE8"/>
    <w:rsid w:val="00856C58"/>
    <w:rsid w:val="00860760"/>
    <w:rsid w:val="008B6BC4"/>
    <w:rsid w:val="008E3993"/>
    <w:rsid w:val="00914D9F"/>
    <w:rsid w:val="00917819"/>
    <w:rsid w:val="00922C81"/>
    <w:rsid w:val="009D65A5"/>
    <w:rsid w:val="009E0EF0"/>
    <w:rsid w:val="00A1157C"/>
    <w:rsid w:val="00A62B55"/>
    <w:rsid w:val="00A8386B"/>
    <w:rsid w:val="00AB5D0D"/>
    <w:rsid w:val="00AE64B4"/>
    <w:rsid w:val="00AF1083"/>
    <w:rsid w:val="00B12B97"/>
    <w:rsid w:val="00B24EEB"/>
    <w:rsid w:val="00BA37B8"/>
    <w:rsid w:val="00C42F00"/>
    <w:rsid w:val="00C46A77"/>
    <w:rsid w:val="00C60A1A"/>
    <w:rsid w:val="00CA7BDB"/>
    <w:rsid w:val="00CD33BA"/>
    <w:rsid w:val="00CF684E"/>
    <w:rsid w:val="00D049EC"/>
    <w:rsid w:val="00D073C2"/>
    <w:rsid w:val="00D66EFF"/>
    <w:rsid w:val="00DA6579"/>
    <w:rsid w:val="00DE0E3F"/>
    <w:rsid w:val="00DE14C2"/>
    <w:rsid w:val="00DE7685"/>
    <w:rsid w:val="00DF195F"/>
    <w:rsid w:val="00E2024B"/>
    <w:rsid w:val="00E2205F"/>
    <w:rsid w:val="00E24C59"/>
    <w:rsid w:val="00E3187A"/>
    <w:rsid w:val="00E55F55"/>
    <w:rsid w:val="00E66935"/>
    <w:rsid w:val="00E94B0A"/>
    <w:rsid w:val="00E96C6C"/>
    <w:rsid w:val="00EC3AA3"/>
    <w:rsid w:val="00ED15CA"/>
    <w:rsid w:val="00F21100"/>
    <w:rsid w:val="00FE1FE4"/>
    <w:rsid w:val="00FF6646"/>
    <w:rsid w:val="05846A1A"/>
    <w:rsid w:val="1C253754"/>
    <w:rsid w:val="23614DEA"/>
    <w:rsid w:val="2A22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6A1A"/>
  <w15:docId w15:val="{56B9820F-1F19-4FBF-91A8-A874D92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7BD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 Siqueira</dc:creator>
  <cp:lastModifiedBy>User</cp:lastModifiedBy>
  <cp:revision>38</cp:revision>
  <cp:lastPrinted>2017-04-17T20:42:00Z</cp:lastPrinted>
  <dcterms:created xsi:type="dcterms:W3CDTF">2019-07-12T02:53:00Z</dcterms:created>
  <dcterms:modified xsi:type="dcterms:W3CDTF">2021-09-20T17:03:00Z</dcterms:modified>
</cp:coreProperties>
</file>